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4F" w:rsidRDefault="0019574F" w:rsidP="001957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574F" w:rsidRPr="00034082" w:rsidRDefault="0019574F" w:rsidP="00034082">
      <w:pPr>
        <w:jc w:val="center"/>
        <w:rPr>
          <w:rFonts w:ascii="Verdana" w:hAnsi="Verdana" w:cs="Times New Roman"/>
          <w:b/>
          <w:sz w:val="20"/>
          <w:szCs w:val="20"/>
        </w:rPr>
      </w:pPr>
      <w:r w:rsidRPr="00034082">
        <w:rPr>
          <w:rFonts w:ascii="Verdana" w:hAnsi="Verdana" w:cs="Times New Roman"/>
          <w:b/>
          <w:sz w:val="20"/>
          <w:szCs w:val="20"/>
        </w:rPr>
        <w:t>Победители и призеры муниципального тура Всероссийской олимпиады школьников 2011-2012 учебный год</w:t>
      </w:r>
    </w:p>
    <w:p w:rsidR="0019574F" w:rsidRPr="00034082" w:rsidRDefault="0019574F" w:rsidP="00034082">
      <w:pPr>
        <w:jc w:val="center"/>
        <w:rPr>
          <w:rFonts w:ascii="Verdana" w:hAnsi="Verdana" w:cs="Times New Roman"/>
          <w:b/>
          <w:sz w:val="20"/>
          <w:szCs w:val="20"/>
        </w:rPr>
      </w:pPr>
      <w:r w:rsidRPr="00034082">
        <w:rPr>
          <w:rFonts w:ascii="Verdana" w:hAnsi="Verdana" w:cs="Times New Roman"/>
          <w:b/>
          <w:sz w:val="20"/>
          <w:szCs w:val="20"/>
        </w:rPr>
        <w:t>36 учащихся 7-11 классов приняли участие в 14 олимпиадах.</w:t>
      </w:r>
    </w:p>
    <w:p w:rsidR="0019574F" w:rsidRPr="00034082" w:rsidRDefault="0019574F" w:rsidP="00034082">
      <w:pPr>
        <w:jc w:val="center"/>
        <w:rPr>
          <w:rFonts w:ascii="Verdana" w:hAnsi="Verdana" w:cs="Times New Roman"/>
          <w:b/>
          <w:sz w:val="20"/>
          <w:szCs w:val="20"/>
        </w:rPr>
      </w:pPr>
      <w:r w:rsidRPr="00034082">
        <w:rPr>
          <w:rFonts w:ascii="Verdana" w:hAnsi="Verdana" w:cs="Times New Roman"/>
          <w:b/>
          <w:sz w:val="20"/>
          <w:szCs w:val="20"/>
        </w:rPr>
        <w:t>17 - заняли 20 призовых мест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992"/>
        <w:gridCol w:w="2835"/>
        <w:gridCol w:w="1134"/>
        <w:gridCol w:w="2517"/>
      </w:tblGrid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Учитель 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Привалова Юлия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7б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Ваганова А.В.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Рыжая Н.В.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Балдин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7б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Ваганова А.В.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Филимонова Галина 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7а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Устюгова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С.С.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Казанцева Марина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Щелконогова Н.И.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Юсупова Яна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Щелконогова Н.И.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Малинина Ирина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Рухтин А.В.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Малинина Н.В.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Ковина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Марина  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8а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Малинина Н.В.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Шестакова Алла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Храмцова Л.И.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Кузнецова </w:t>
            </w: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Храмцова Л.И.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Малинина Е.П.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Пупышева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Людмила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8б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Рыжая Н.В.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Шестакова Алла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Новикова Г.П.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Никитина Татьяна 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Новикова Г.П.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Истомина Галина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Новикова Г.П.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34082">
              <w:rPr>
                <w:rFonts w:ascii="Verdana" w:hAnsi="Verdana" w:cs="Times New Roman"/>
                <w:sz w:val="20"/>
                <w:szCs w:val="20"/>
              </w:rPr>
              <w:t>Рыжая</w:t>
            </w:r>
            <w:proofErr w:type="gram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Владислава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Новикова Г.П.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Юсупова Яна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Новикова Г.П.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Городилова Анна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7а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Малинина Е.П.</w:t>
            </w:r>
          </w:p>
        </w:tc>
      </w:tr>
      <w:tr w:rsidR="0019574F" w:rsidRPr="00034082" w:rsidTr="00DB6EB8">
        <w:tc>
          <w:tcPr>
            <w:tcW w:w="56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Мохнаткин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992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r w:rsidRPr="00034082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19574F" w:rsidRPr="00034082" w:rsidRDefault="0019574F" w:rsidP="00DB6EB8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34082">
              <w:rPr>
                <w:rFonts w:ascii="Verdana" w:hAnsi="Verdana" w:cs="Times New Roman"/>
                <w:sz w:val="20"/>
                <w:szCs w:val="20"/>
              </w:rPr>
              <w:t>Устюгов</w:t>
            </w:r>
            <w:proofErr w:type="spellEnd"/>
            <w:r w:rsidRPr="00034082">
              <w:rPr>
                <w:rFonts w:ascii="Verdana" w:hAnsi="Verdana" w:cs="Times New Roman"/>
                <w:sz w:val="20"/>
                <w:szCs w:val="20"/>
              </w:rPr>
              <w:t xml:space="preserve"> В.А.</w:t>
            </w:r>
          </w:p>
        </w:tc>
      </w:tr>
    </w:tbl>
    <w:p w:rsidR="0019574F" w:rsidRDefault="0019574F" w:rsidP="0019574F">
      <w:pPr>
        <w:rPr>
          <w:rFonts w:ascii="Times New Roman" w:hAnsi="Times New Roman" w:cs="Times New Roman"/>
          <w:sz w:val="28"/>
          <w:szCs w:val="28"/>
        </w:rPr>
      </w:pPr>
    </w:p>
    <w:p w:rsidR="0019574F" w:rsidRDefault="0019574F" w:rsidP="0019574F">
      <w:pPr>
        <w:rPr>
          <w:rFonts w:ascii="Times New Roman" w:hAnsi="Times New Roman" w:cs="Times New Roman"/>
          <w:sz w:val="28"/>
          <w:szCs w:val="28"/>
        </w:rPr>
      </w:pPr>
    </w:p>
    <w:p w:rsidR="008D40E0" w:rsidRDefault="008D40E0"/>
    <w:sectPr w:rsidR="008D40E0" w:rsidSect="008D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74F"/>
    <w:rsid w:val="00034082"/>
    <w:rsid w:val="0019574F"/>
    <w:rsid w:val="00461A53"/>
    <w:rsid w:val="008D40E0"/>
    <w:rsid w:val="00FA6539"/>
    <w:rsid w:val="00FD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2</cp:revision>
  <dcterms:created xsi:type="dcterms:W3CDTF">2011-12-30T04:42:00Z</dcterms:created>
  <dcterms:modified xsi:type="dcterms:W3CDTF">2011-12-30T05:02:00Z</dcterms:modified>
</cp:coreProperties>
</file>